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56F1" w:rsidRDefault="005F56F1">
      <w:r>
        <w:t xml:space="preserve">Layout </w:t>
      </w:r>
      <w:proofErr w:type="spellStart"/>
      <w:r>
        <w:t>farme</w:t>
      </w:r>
      <w:proofErr w:type="spellEnd"/>
      <w:r>
        <w:t xml:space="preserve"> and grid</w:t>
      </w:r>
    </w:p>
    <w:p w:rsidR="00AD4BDE" w:rsidRDefault="005F56F1">
      <w:r w:rsidRPr="005F56F1">
        <w:drawing>
          <wp:inline distT="0" distB="0" distL="0" distR="0" wp14:anchorId="7977D2C0" wp14:editId="46E70ECE">
            <wp:extent cx="5731510" cy="29698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6F1" w:rsidRDefault="005F56F1"/>
    <w:p w:rsidR="005F56F1" w:rsidRDefault="005F56F1">
      <w:r w:rsidRPr="005F56F1">
        <w:drawing>
          <wp:inline distT="0" distB="0" distL="0" distR="0" wp14:anchorId="63247453" wp14:editId="356259BF">
            <wp:extent cx="5731510" cy="29451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6F1" w:rsidRDefault="005F56F1"/>
    <w:p w:rsidR="005F56F1" w:rsidRDefault="005F56F1"/>
    <w:p w:rsidR="005F56F1" w:rsidRDefault="005F56F1">
      <w:r>
        <w:t>Alert</w:t>
      </w:r>
    </w:p>
    <w:p w:rsidR="005F56F1" w:rsidRDefault="005F56F1">
      <w:r w:rsidRPr="005F56F1">
        <w:lastRenderedPageBreak/>
        <w:drawing>
          <wp:inline distT="0" distB="0" distL="0" distR="0" wp14:anchorId="5F720DDD" wp14:editId="3D39C802">
            <wp:extent cx="5731510" cy="290766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78C" w:rsidRDefault="00BA578C"/>
    <w:p w:rsidR="00BA578C" w:rsidRDefault="00BA578C"/>
    <w:p w:rsidR="00BA578C" w:rsidRDefault="00BA578C"/>
    <w:p w:rsidR="00BA578C" w:rsidRDefault="00BA578C"/>
    <w:p w:rsidR="00BA578C" w:rsidRDefault="00983933">
      <w:proofErr w:type="spellStart"/>
      <w:r>
        <w:t>Ui</w:t>
      </w:r>
      <w:proofErr w:type="spellEnd"/>
      <w:r>
        <w:t xml:space="preserve"> </w:t>
      </w:r>
      <w:proofErr w:type="spellStart"/>
      <w:r>
        <w:t>elemt</w:t>
      </w:r>
      <w:proofErr w:type="spellEnd"/>
      <w:r w:rsidRPr="00983933">
        <w:drawing>
          <wp:inline distT="0" distB="0" distL="0" distR="0" wp14:anchorId="0C1867E1" wp14:editId="1F55ED12">
            <wp:extent cx="5731510" cy="29241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933" w:rsidRDefault="00983933"/>
    <w:p w:rsidR="00983933" w:rsidRDefault="00983933"/>
    <w:p w:rsidR="00983933" w:rsidRDefault="00983933"/>
    <w:p w:rsidR="00983933" w:rsidRDefault="00983933">
      <w:r>
        <w:t>Menu</w:t>
      </w:r>
    </w:p>
    <w:p w:rsidR="00983933" w:rsidRDefault="00983933">
      <w:r w:rsidRPr="00983933">
        <w:lastRenderedPageBreak/>
        <w:drawing>
          <wp:inline distT="0" distB="0" distL="0" distR="0" wp14:anchorId="54E1A704" wp14:editId="654E0AF4">
            <wp:extent cx="5731510" cy="29032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83933" w:rsidRDefault="00983933"/>
    <w:sectPr w:rsidR="009839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56F1"/>
    <w:rsid w:val="00067108"/>
    <w:rsid w:val="005F56F1"/>
    <w:rsid w:val="00983933"/>
    <w:rsid w:val="00AD4BDE"/>
    <w:rsid w:val="00BA5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2FD199"/>
  <w15:chartTrackingRefBased/>
  <w15:docId w15:val="{D7363065-7B7E-4083-B520-9D105A88E2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3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2024-04-26T02:46:00Z</dcterms:created>
  <dcterms:modified xsi:type="dcterms:W3CDTF">2024-04-26T04:06:00Z</dcterms:modified>
</cp:coreProperties>
</file>